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069" w:rsidRDefault="005A0069" w:rsidP="005A0069">
      <w:r>
        <w:t>Obec Veľké Leváre, Štefánikova 747, 908 73  Veľké Leváre</w:t>
      </w:r>
    </w:p>
    <w:p w:rsidR="005A0069" w:rsidRDefault="005A0069" w:rsidP="005A0069">
      <w:r>
        <w:t>____________________________________________________________________________</w:t>
      </w:r>
      <w:bookmarkStart w:id="0" w:name="_GoBack"/>
      <w:bookmarkEnd w:id="0"/>
    </w:p>
    <w:p w:rsidR="005A0069" w:rsidRDefault="005A0069" w:rsidP="005A00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MEVA – SK, s.r.o. Rožňava</w:t>
      </w:r>
    </w:p>
    <w:p w:rsidR="005A0069" w:rsidRDefault="005A0069" w:rsidP="005A00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Krátka 574</w:t>
      </w:r>
    </w:p>
    <w:p w:rsidR="005A0069" w:rsidRDefault="005A0069" w:rsidP="005A00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049 51  Brzotín časť BAK</w:t>
      </w:r>
    </w:p>
    <w:p w:rsidR="005A0069" w:rsidRDefault="005A0069" w:rsidP="005A0069"/>
    <w:p w:rsidR="005A0069" w:rsidRDefault="005A0069" w:rsidP="005A00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A0069" w:rsidRDefault="005A0069" w:rsidP="005A0069"/>
    <w:p w:rsidR="005A0069" w:rsidRDefault="005A0069" w:rsidP="005A0069">
      <w:r>
        <w:tab/>
      </w:r>
      <w:r>
        <w:tab/>
      </w:r>
      <w:r>
        <w:tab/>
      </w:r>
      <w:r>
        <w:tab/>
      </w:r>
      <w:r>
        <w:tab/>
      </w:r>
      <w:r>
        <w:tab/>
        <w:t>Studeničová</w:t>
      </w:r>
      <w:r>
        <w:tab/>
      </w:r>
      <w:r>
        <w:tab/>
      </w:r>
      <w:r>
        <w:tab/>
      </w:r>
      <w:r>
        <w:tab/>
      </w:r>
      <w:r>
        <w:t>30</w:t>
      </w:r>
      <w:r>
        <w:t>.10.2013</w:t>
      </w:r>
    </w:p>
    <w:p w:rsidR="005A0069" w:rsidRDefault="005A0069" w:rsidP="005A0069"/>
    <w:p w:rsidR="005A0069" w:rsidRDefault="005A0069" w:rsidP="005A0069"/>
    <w:p w:rsidR="005A0069" w:rsidRDefault="005A0069" w:rsidP="005A0069">
      <w:r>
        <w:t xml:space="preserve">Oznámenie o výsledku prieskumu trhu § 102 zákona č. 25/2006 </w:t>
      </w:r>
      <w:proofErr w:type="spellStart"/>
      <w:r>
        <w:t>Z.z</w:t>
      </w:r>
      <w:proofErr w:type="spellEnd"/>
      <w:r>
        <w:t>. v znení neskorších predpisov.</w:t>
      </w:r>
    </w:p>
    <w:p w:rsidR="005A0069" w:rsidRDefault="005A0069" w:rsidP="005A0069"/>
    <w:p w:rsidR="005A0069" w:rsidRDefault="005A0069" w:rsidP="005A0069">
      <w:r>
        <w:t xml:space="preserve">Na základe našej výzvy zo dňa 17.10.2013 a neskoršom </w:t>
      </w:r>
      <w:proofErr w:type="spellStart"/>
      <w:r>
        <w:t>upresnení</w:t>
      </w:r>
      <w:proofErr w:type="spellEnd"/>
      <w:r>
        <w:t xml:space="preserve"> predmetu obstarávania nám bola v rámci prieskumu trhu doručená Vaša cenová ponuka na predmet zákazky „Nákup </w:t>
      </w:r>
      <w:r>
        <w:t xml:space="preserve">veľkokapacitných kontajnerov </w:t>
      </w:r>
      <w:r>
        <w:t>“.</w:t>
      </w:r>
    </w:p>
    <w:p w:rsidR="005A0069" w:rsidRDefault="005A0069" w:rsidP="005A0069"/>
    <w:p w:rsidR="005A0069" w:rsidRDefault="005A0069" w:rsidP="005A0069">
      <w:r>
        <w:t>Po preskúmaní a vyhodnotení doručených cenových ponúk Vám oznamujeme, že Vaša cenová ponuka</w:t>
      </w:r>
    </w:p>
    <w:p w:rsidR="005A0069" w:rsidRDefault="005A0069" w:rsidP="005A0069"/>
    <w:p w:rsidR="005A0069" w:rsidRDefault="005A0069" w:rsidP="005A0069">
      <w:r>
        <w:tab/>
      </w:r>
      <w:r>
        <w:tab/>
      </w:r>
      <w:r>
        <w:tab/>
        <w:t>bola vybraná ako víťazná</w:t>
      </w:r>
    </w:p>
    <w:p w:rsidR="005A0069" w:rsidRDefault="005A0069" w:rsidP="005A0069"/>
    <w:p w:rsidR="005A0069" w:rsidRDefault="005A0069" w:rsidP="005A0069">
      <w:r>
        <w:t>Zdôvodnenie:</w:t>
      </w:r>
    </w:p>
    <w:p w:rsidR="005A0069" w:rsidRDefault="005A0069" w:rsidP="005A0069">
      <w:r>
        <w:t xml:space="preserve">Víťazom súťaže ste sa stali na základe predloženia cenovej ponuky vo Výzve na nákup </w:t>
      </w:r>
      <w:r>
        <w:t xml:space="preserve">veľkokapacitných kontajnerov na zberný dvor odpadov </w:t>
      </w:r>
      <w:r>
        <w:t>– cenovej ponuky pre účely prieskumu trhu v procese zadávania zákazky s nízkou hodnotou na dodanie tovaru. Predmet obstarávania bude objednaný objednávkou.</w:t>
      </w:r>
    </w:p>
    <w:p w:rsidR="005A0069" w:rsidRDefault="005A0069" w:rsidP="005A0069"/>
    <w:p w:rsidR="005A0069" w:rsidRDefault="005A0069" w:rsidP="005A0069">
      <w:r>
        <w:t xml:space="preserve">Ďakujeme Vám za čas strávený </w:t>
      </w:r>
      <w:proofErr w:type="spellStart"/>
      <w:r>
        <w:t>spracovním</w:t>
      </w:r>
      <w:proofErr w:type="spellEnd"/>
      <w:r>
        <w:t xml:space="preserve"> cenovej ponuky.</w:t>
      </w:r>
    </w:p>
    <w:p w:rsidR="005A0069" w:rsidRDefault="005A0069" w:rsidP="005A0069"/>
    <w:p w:rsidR="005A0069" w:rsidRDefault="005A0069" w:rsidP="005A0069">
      <w:r>
        <w:lastRenderedPageBreak/>
        <w:tab/>
        <w:t>S pozdravom</w:t>
      </w:r>
    </w:p>
    <w:p w:rsidR="005A0069" w:rsidRDefault="005A0069" w:rsidP="005A0069"/>
    <w:p w:rsidR="005A0069" w:rsidRDefault="005A0069" w:rsidP="005A0069"/>
    <w:p w:rsidR="005A0069" w:rsidRDefault="005A0069" w:rsidP="005A0069"/>
    <w:p w:rsidR="005A0069" w:rsidRDefault="005A0069" w:rsidP="005A0069">
      <w:r>
        <w:t xml:space="preserve">Bc. Štefan </w:t>
      </w:r>
      <w:proofErr w:type="spellStart"/>
      <w:r>
        <w:t>Kudlička</w:t>
      </w:r>
      <w:proofErr w:type="spellEnd"/>
    </w:p>
    <w:p w:rsidR="005A0069" w:rsidRDefault="005A0069" w:rsidP="005A0069">
      <w:r>
        <w:t>Starosta obce</w:t>
      </w:r>
      <w:r>
        <w:tab/>
      </w:r>
      <w:r>
        <w:tab/>
      </w:r>
      <w:r>
        <w:tab/>
      </w:r>
      <w:r>
        <w:tab/>
      </w:r>
    </w:p>
    <w:p w:rsidR="005A0069" w:rsidRDefault="005A0069" w:rsidP="005A0069"/>
    <w:p w:rsidR="005A0069" w:rsidRDefault="005A0069" w:rsidP="005A0069"/>
    <w:p w:rsidR="005A0069" w:rsidRDefault="005A0069" w:rsidP="005A0069"/>
    <w:p w:rsidR="005A0069" w:rsidRDefault="005A0069" w:rsidP="005A0069"/>
    <w:p w:rsidR="00D90910" w:rsidRDefault="00D90910"/>
    <w:sectPr w:rsidR="00D90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69"/>
    <w:rsid w:val="005A0069"/>
    <w:rsid w:val="00D9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Iveta.Studenicova</dc:creator>
  <cp:lastModifiedBy>Iveta.Studenicova</cp:lastModifiedBy>
  <cp:revision>1</cp:revision>
  <dcterms:created xsi:type="dcterms:W3CDTF">2013-11-04T09:39:00Z</dcterms:created>
  <dcterms:modified xsi:type="dcterms:W3CDTF">2013-11-04T09:43:00Z</dcterms:modified>
</cp:coreProperties>
</file>